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416"/>
        <w:gridCol w:w="4304"/>
      </w:tblGrid>
      <w:tr w:rsidR="00B35A07">
        <w:trPr>
          <w:trHeight w:val="499"/>
        </w:trPr>
        <w:tc>
          <w:tcPr>
            <w:tcW w:w="290" w:type="pct"/>
            <w:vAlign w:val="center"/>
          </w:tcPr>
          <w:p w:rsidR="00B35A07" w:rsidRDefault="00A76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35A07" w:rsidRDefault="00A76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35A07" w:rsidRDefault="00A76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B35A07" w:rsidRDefault="00A76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B35A07">
        <w:trPr>
          <w:trHeight w:val="3420"/>
        </w:trPr>
        <w:tc>
          <w:tcPr>
            <w:tcW w:w="290" w:type="pct"/>
            <w:vAlign w:val="center"/>
          </w:tcPr>
          <w:p w:rsidR="00B35A07" w:rsidRDefault="00A7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35A07" w:rsidRDefault="00A76B58" w:rsidP="003B6011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B6011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一次性使用冲洗器</w:t>
            </w:r>
          </w:p>
          <w:p w:rsidR="00E743A8" w:rsidRDefault="00E743A8" w:rsidP="003B6011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（一次性使用泵管）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35A07" w:rsidRDefault="00E74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bookmarkStart w:id="0" w:name="_GoBack"/>
            <w:bookmarkEnd w:id="0"/>
          </w:p>
        </w:tc>
        <w:tc>
          <w:tcPr>
            <w:tcW w:w="2525" w:type="pct"/>
            <w:shd w:val="clear" w:color="auto" w:fill="auto"/>
            <w:vAlign w:val="center"/>
          </w:tcPr>
          <w:p w:rsidR="003B6011" w:rsidRPr="00E743A8" w:rsidRDefault="00E743A8" w:rsidP="00E743A8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43A8">
              <w:rPr>
                <w:rFonts w:ascii="宋体" w:eastAsia="宋体" w:hAnsi="宋体" w:cs="宋体"/>
                <w:kern w:val="0"/>
                <w:szCs w:val="21"/>
              </w:rPr>
              <w:t>供临床</w:t>
            </w:r>
            <w:r w:rsidRPr="00E743A8">
              <w:rPr>
                <w:rFonts w:ascii="宋体" w:eastAsia="宋体" w:hAnsi="宋体" w:cs="宋体" w:hint="eastAsia"/>
                <w:kern w:val="0"/>
                <w:szCs w:val="21"/>
              </w:rPr>
              <w:t>尿流动力学检查应</w:t>
            </w:r>
            <w:r w:rsidRPr="00E743A8">
              <w:rPr>
                <w:rFonts w:ascii="宋体" w:eastAsia="宋体" w:hAnsi="宋体" w:cs="宋体"/>
                <w:kern w:val="0"/>
                <w:szCs w:val="21"/>
              </w:rPr>
              <w:t>用。</w:t>
            </w:r>
            <w:r w:rsidRPr="00E743A8">
              <w:rPr>
                <w:rFonts w:hint="eastAsia"/>
                <w:color w:val="000000"/>
              </w:rPr>
              <w:t>用于输注液体至患儿体内，充盈膀胱</w:t>
            </w:r>
            <w:r>
              <w:rPr>
                <w:rFonts w:hint="eastAsia"/>
                <w:color w:val="000000"/>
              </w:rPr>
              <w:t>。</w:t>
            </w:r>
          </w:p>
          <w:p w:rsidR="00B35A07" w:rsidRDefault="00A76B58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由导管，泵管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/>
                <w:kern w:val="0"/>
                <w:szCs w:val="21"/>
              </w:rPr>
              <w:t>瓶塞穿刺器、夹子、锁定公接头、锁定母接头、滴瓶、公接头保护帽、瓶塞穿刺器（壶型）、流量调节器、四通接头、母接头保护帽等组成。</w:t>
            </w:r>
          </w:p>
          <w:p w:rsidR="00B35A07" w:rsidRDefault="00A76B58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配合尿动力学检查系统使用，能在5ml-50ml/min的泵速下正常使用。</w:t>
            </w:r>
          </w:p>
          <w:p w:rsidR="00B35A07" w:rsidRPr="003B6011" w:rsidRDefault="00A76B58" w:rsidP="003B6011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管路完整、密闭，各连接处密封无渗漏。</w:t>
            </w:r>
          </w:p>
        </w:tc>
      </w:tr>
      <w:tr w:rsidR="00B35A07">
        <w:trPr>
          <w:trHeight w:val="2183"/>
        </w:trPr>
        <w:tc>
          <w:tcPr>
            <w:tcW w:w="290" w:type="pct"/>
            <w:vAlign w:val="center"/>
          </w:tcPr>
          <w:p w:rsidR="00B35A07" w:rsidRDefault="00A7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35A07" w:rsidRDefault="00A76B58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一次性使用直肠测压管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35A07" w:rsidRDefault="00E74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管径：</w:t>
            </w:r>
            <w:r w:rsidR="00A76B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3.3mm(F10)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E743A8" w:rsidRPr="00E743A8" w:rsidRDefault="00E743A8" w:rsidP="00E743A8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用于</w:t>
            </w:r>
            <w:r>
              <w:rPr>
                <w:rFonts w:ascii="宋体" w:eastAsia="宋体" w:hAnsi="宋体" w:cs="宋体"/>
                <w:kern w:val="0"/>
                <w:szCs w:val="21"/>
              </w:rPr>
              <w:t>在尿流动力学检查过程中直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肠压力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的检测</w:t>
            </w:r>
            <w:r w:rsidRPr="00E743A8">
              <w:rPr>
                <w:rFonts w:ascii="宋体" w:eastAsia="宋体" w:hAnsi="宋体" w:cs="宋体"/>
                <w:kern w:val="0"/>
                <w:szCs w:val="21"/>
              </w:rPr>
              <w:t>。</w:t>
            </w:r>
          </w:p>
          <w:p w:rsidR="00E743A8" w:rsidRDefault="003B6011" w:rsidP="00E743A8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一次性使用直肠测压管的导管头端应圆润，无毛刺，外表光洁无</w:t>
            </w:r>
            <w:r w:rsidR="00E743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明显的折痕。</w:t>
            </w:r>
          </w:p>
          <w:p w:rsidR="00E743A8" w:rsidRDefault="00E743A8" w:rsidP="00E743A8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有相应的刻度线，刻度清晰，无脱落。</w:t>
            </w:r>
          </w:p>
          <w:p w:rsidR="00B35A07" w:rsidRDefault="00A76B58" w:rsidP="00E743A8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头端球囊及球囊连接处无漏气，无菌管道。</w:t>
            </w:r>
          </w:p>
        </w:tc>
      </w:tr>
      <w:tr w:rsidR="00B35A07">
        <w:trPr>
          <w:trHeight w:val="2206"/>
        </w:trPr>
        <w:tc>
          <w:tcPr>
            <w:tcW w:w="290" w:type="pct"/>
            <w:vAlign w:val="center"/>
          </w:tcPr>
          <w:p w:rsidR="00B35A07" w:rsidRDefault="00A76B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B35A07" w:rsidRDefault="00A76B58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一次性使用尿动力学测压管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743A8" w:rsidRDefault="00A76B5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双腔</w:t>
            </w:r>
            <w:r w:rsidR="00E743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B35A07" w:rsidRDefault="00E743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管径：</w:t>
            </w:r>
            <w:r w:rsidR="00A76B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2.0mm(F6)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E743A8" w:rsidRDefault="00E743A8" w:rsidP="00E743A8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用于</w:t>
            </w:r>
            <w:r>
              <w:rPr>
                <w:rFonts w:ascii="宋体" w:eastAsia="宋体" w:hAnsi="宋体" w:cs="宋体"/>
                <w:kern w:val="0"/>
                <w:szCs w:val="21"/>
              </w:rPr>
              <w:t>在尿流动力学检查过程中</w:t>
            </w:r>
            <w:r>
              <w:rPr>
                <w:rFonts w:ascii="宋体" w:eastAsia="宋体" w:hAnsi="宋体" w:cs="宋体"/>
                <w:kern w:val="0"/>
                <w:szCs w:val="21"/>
              </w:rPr>
              <w:t>膀胱压力及尿道压力的检测。</w:t>
            </w:r>
          </w:p>
          <w:p w:rsidR="00E743A8" w:rsidRDefault="00E743A8" w:rsidP="00E743A8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尿动力测压导管头端应圆润，无毛刺，外表光洁无明显的折痕。</w:t>
            </w:r>
          </w:p>
          <w:p w:rsidR="00B35A07" w:rsidRDefault="00A76B58" w:rsidP="00E743A8">
            <w:pPr>
              <w:pStyle w:val="a5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有相应的刻度线，刻度清晰，无脱落，无菌。</w:t>
            </w:r>
          </w:p>
        </w:tc>
      </w:tr>
    </w:tbl>
    <w:p w:rsidR="00B35A07" w:rsidRDefault="00A76B58">
      <w:pPr>
        <w:jc w:val="center"/>
        <w:rPr>
          <w:b/>
          <w:sz w:val="28"/>
        </w:rPr>
      </w:pPr>
      <w:r>
        <w:rPr>
          <w:b/>
          <w:sz w:val="28"/>
        </w:rPr>
        <w:t>一次性</w:t>
      </w:r>
      <w:r>
        <w:rPr>
          <w:rFonts w:hint="eastAsia"/>
          <w:b/>
          <w:sz w:val="28"/>
        </w:rPr>
        <w:t>使用尿动力检查相关管道</w:t>
      </w:r>
      <w:r>
        <w:rPr>
          <w:b/>
          <w:sz w:val="28"/>
        </w:rPr>
        <w:t>采购需求</w:t>
      </w:r>
    </w:p>
    <w:sectPr w:rsidR="00B3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6A8"/>
    <w:multiLevelType w:val="hybridMultilevel"/>
    <w:tmpl w:val="B964BD3C"/>
    <w:lvl w:ilvl="0" w:tplc="BFDE2112">
      <w:start w:val="1"/>
      <w:numFmt w:val="decimal"/>
      <w:lvlText w:val="%1、"/>
      <w:lvlJc w:val="left"/>
      <w:pPr>
        <w:ind w:left="42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21AE9"/>
    <w:multiLevelType w:val="multilevel"/>
    <w:tmpl w:val="BEA0B54E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7F107D"/>
    <w:multiLevelType w:val="hybridMultilevel"/>
    <w:tmpl w:val="3A02CB3E"/>
    <w:lvl w:ilvl="0" w:tplc="7BD66856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2D35F9"/>
    <w:multiLevelType w:val="hybridMultilevel"/>
    <w:tmpl w:val="1DF2384C"/>
    <w:lvl w:ilvl="0" w:tplc="BFDE2112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WIxNTU5NjVjNzhkYjRkZDk0ZGRjODQ2MTliZDAifQ=="/>
  </w:docVars>
  <w:rsids>
    <w:rsidRoot w:val="006A5565"/>
    <w:rsid w:val="000A3ABA"/>
    <w:rsid w:val="000A7BD6"/>
    <w:rsid w:val="000F093A"/>
    <w:rsid w:val="000F48D1"/>
    <w:rsid w:val="000F67C7"/>
    <w:rsid w:val="00183AE5"/>
    <w:rsid w:val="001C26A3"/>
    <w:rsid w:val="001C3BE4"/>
    <w:rsid w:val="001D3586"/>
    <w:rsid w:val="001F6C56"/>
    <w:rsid w:val="00256562"/>
    <w:rsid w:val="0026186E"/>
    <w:rsid w:val="00284C8F"/>
    <w:rsid w:val="00293F43"/>
    <w:rsid w:val="002B3604"/>
    <w:rsid w:val="002C061E"/>
    <w:rsid w:val="002F2556"/>
    <w:rsid w:val="003302ED"/>
    <w:rsid w:val="003349F1"/>
    <w:rsid w:val="0034533F"/>
    <w:rsid w:val="00355C8A"/>
    <w:rsid w:val="0036471F"/>
    <w:rsid w:val="00370A1C"/>
    <w:rsid w:val="00384FCE"/>
    <w:rsid w:val="00397CD9"/>
    <w:rsid w:val="003A09CF"/>
    <w:rsid w:val="003A198B"/>
    <w:rsid w:val="003A2446"/>
    <w:rsid w:val="003B6011"/>
    <w:rsid w:val="003C0432"/>
    <w:rsid w:val="003D0E29"/>
    <w:rsid w:val="003F32E3"/>
    <w:rsid w:val="00450EE5"/>
    <w:rsid w:val="0045335C"/>
    <w:rsid w:val="00476C96"/>
    <w:rsid w:val="004A6CCF"/>
    <w:rsid w:val="004E5AAA"/>
    <w:rsid w:val="004F5267"/>
    <w:rsid w:val="004F5FEE"/>
    <w:rsid w:val="0050789C"/>
    <w:rsid w:val="005567BD"/>
    <w:rsid w:val="00556A31"/>
    <w:rsid w:val="0057599B"/>
    <w:rsid w:val="005773B5"/>
    <w:rsid w:val="005800EE"/>
    <w:rsid w:val="005A7B2D"/>
    <w:rsid w:val="005B3E61"/>
    <w:rsid w:val="005B6BB7"/>
    <w:rsid w:val="00603C63"/>
    <w:rsid w:val="00606D08"/>
    <w:rsid w:val="006254F7"/>
    <w:rsid w:val="0066039D"/>
    <w:rsid w:val="006A5565"/>
    <w:rsid w:val="006D0EA4"/>
    <w:rsid w:val="006E7EFF"/>
    <w:rsid w:val="006F0AAF"/>
    <w:rsid w:val="00705EFA"/>
    <w:rsid w:val="007254B6"/>
    <w:rsid w:val="00747507"/>
    <w:rsid w:val="0075369C"/>
    <w:rsid w:val="00772516"/>
    <w:rsid w:val="00775A36"/>
    <w:rsid w:val="00794B87"/>
    <w:rsid w:val="00796D72"/>
    <w:rsid w:val="007A2B0B"/>
    <w:rsid w:val="007A519C"/>
    <w:rsid w:val="007A7AF9"/>
    <w:rsid w:val="00812ED1"/>
    <w:rsid w:val="0083577A"/>
    <w:rsid w:val="00854571"/>
    <w:rsid w:val="008A4027"/>
    <w:rsid w:val="008B69D6"/>
    <w:rsid w:val="008B7161"/>
    <w:rsid w:val="008D6F81"/>
    <w:rsid w:val="008E2148"/>
    <w:rsid w:val="008F1B69"/>
    <w:rsid w:val="00904546"/>
    <w:rsid w:val="009777E8"/>
    <w:rsid w:val="00997590"/>
    <w:rsid w:val="009B4BEF"/>
    <w:rsid w:val="009C3814"/>
    <w:rsid w:val="00A405F6"/>
    <w:rsid w:val="00A76B58"/>
    <w:rsid w:val="00A76C3A"/>
    <w:rsid w:val="00AB085B"/>
    <w:rsid w:val="00AE321F"/>
    <w:rsid w:val="00AE5D35"/>
    <w:rsid w:val="00B32E6B"/>
    <w:rsid w:val="00B35A07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9027D"/>
    <w:rsid w:val="00CB46F5"/>
    <w:rsid w:val="00CC2D54"/>
    <w:rsid w:val="00D0051D"/>
    <w:rsid w:val="00D00734"/>
    <w:rsid w:val="00D47063"/>
    <w:rsid w:val="00D50618"/>
    <w:rsid w:val="00D55A2A"/>
    <w:rsid w:val="00DA0C11"/>
    <w:rsid w:val="00DC7046"/>
    <w:rsid w:val="00E06941"/>
    <w:rsid w:val="00E12C2B"/>
    <w:rsid w:val="00E359E4"/>
    <w:rsid w:val="00E52718"/>
    <w:rsid w:val="00E6292F"/>
    <w:rsid w:val="00E743A8"/>
    <w:rsid w:val="00E8153C"/>
    <w:rsid w:val="00E85402"/>
    <w:rsid w:val="00E93054"/>
    <w:rsid w:val="00EB3945"/>
    <w:rsid w:val="00ED71F0"/>
    <w:rsid w:val="00EF21D7"/>
    <w:rsid w:val="00F14FBA"/>
    <w:rsid w:val="00F17758"/>
    <w:rsid w:val="00F335A4"/>
    <w:rsid w:val="00F357F9"/>
    <w:rsid w:val="00F5347C"/>
    <w:rsid w:val="00F74E98"/>
    <w:rsid w:val="00F9534A"/>
    <w:rsid w:val="00FA78D9"/>
    <w:rsid w:val="00FB3A85"/>
    <w:rsid w:val="00FB60C6"/>
    <w:rsid w:val="00FC515D"/>
    <w:rsid w:val="10B13E1F"/>
    <w:rsid w:val="674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74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743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10</cp:revision>
  <cp:lastPrinted>2021-01-22T06:25:00Z</cp:lastPrinted>
  <dcterms:created xsi:type="dcterms:W3CDTF">2021-12-06T06:14:00Z</dcterms:created>
  <dcterms:modified xsi:type="dcterms:W3CDTF">2022-08-30T08:27:00Z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B3C216C8FC4C4CC59752EBA62E1EDF2E</vt:lpwstr>
  </property>
</Properties>
</file>